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BF6" w:rsidRDefault="00AA4A7E" w:rsidP="00AA4A7E">
      <w:pPr>
        <w:jc w:val="center"/>
        <w:rPr>
          <w:b/>
          <w:u w:val="single"/>
        </w:rPr>
      </w:pPr>
      <w:r>
        <w:rPr>
          <w:b/>
          <w:u w:val="single"/>
        </w:rPr>
        <w:t>KLASICISMUS, OSVÍCENSTVÍ</w:t>
      </w:r>
    </w:p>
    <w:p w:rsidR="00AA4A7E" w:rsidRDefault="00AA4A7E" w:rsidP="00AA4A7E">
      <w:pPr>
        <w:rPr>
          <w:b/>
        </w:rPr>
      </w:pPr>
      <w:r>
        <w:rPr>
          <w:b/>
        </w:rPr>
        <w:t>MOLIÉRE</w:t>
      </w:r>
    </w:p>
    <w:p w:rsidR="00AA4A7E" w:rsidRDefault="00AA4A7E" w:rsidP="00AA4A7E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60720" cy="373714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A7E" w:rsidRDefault="00AA4A7E" w:rsidP="00AA4A7E">
      <w:pPr>
        <w:rPr>
          <w:b/>
        </w:rPr>
      </w:pPr>
    </w:p>
    <w:p w:rsidR="00AA4A7E" w:rsidRDefault="00AA4A7E" w:rsidP="00AA4A7E">
      <w:pPr>
        <w:rPr>
          <w:b/>
        </w:rPr>
      </w:pPr>
    </w:p>
    <w:p w:rsidR="00AA4A7E" w:rsidRDefault="00AA4A7E" w:rsidP="00AA4A7E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60720" cy="3767963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A7E" w:rsidRDefault="00AA4A7E" w:rsidP="00AA4A7E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760720" cy="4648246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35" w:rsidRPr="00BB5835" w:rsidRDefault="00BB5835" w:rsidP="00AA4A7E">
      <w:pPr>
        <w:rPr>
          <w:b/>
        </w:rPr>
      </w:pPr>
    </w:p>
    <w:p w:rsidR="00BB5835" w:rsidRPr="00BB5835" w:rsidRDefault="00BB5835" w:rsidP="00BB5835">
      <w:pPr>
        <w:ind w:firstLine="708"/>
      </w:pPr>
      <w:r w:rsidRPr="00BB5835">
        <w:t>(…)Střídmost, přičinlivost, pohyb a čistota se ukládá stejně přísně za úkol mládeži obojího pohlaví. Můj pán pokládal za ohavnost, že kromě několika málo věcí z domácího hospodářství poskytujeme ženským jinačí vzdělání než mužským. Tím, jak správně podotkl, jedna polovina našich domorodců se nehodí k ničemu jinému, než přivádět na svět děti. A že svěřujeme své děti takovým neužitečným tvorům, je prý ještě větší známkou zvířecí tuposti.</w:t>
      </w:r>
    </w:p>
    <w:p w:rsidR="00BB5835" w:rsidRPr="00BB5835" w:rsidRDefault="00BB5835" w:rsidP="00BB5835">
      <w:pPr>
        <w:ind w:firstLine="708"/>
      </w:pPr>
      <w:proofErr w:type="spellStart"/>
      <w:r w:rsidRPr="00BB5835">
        <w:t>Hvajninimové</w:t>
      </w:r>
      <w:proofErr w:type="spellEnd"/>
      <w:r w:rsidRPr="00BB5835">
        <w:t xml:space="preserve"> pěstují u mládeže sílu, rychlost a otužilost. Učí ji běhat o závod strmě z kopce do kopce po hrubé kamenité půdě. Když se zapotí, kážou jim skočit střemhlav do rybníka nebo do řeky. Čtyřikrát za rok se schází mládež z určitého kraje, aby ukázala své pokroky v běhu a skoku a v jiných projevech síly a hbitosti. Vítěz je odměněn písní, složenou na jeho počest. O těch slavnostech vyženou čeledíni na pole stádo </w:t>
      </w:r>
      <w:proofErr w:type="spellStart"/>
      <w:r w:rsidRPr="00BB5835">
        <w:t>Jahuů</w:t>
      </w:r>
      <w:proofErr w:type="spellEnd"/>
      <w:r w:rsidRPr="00BB5835">
        <w:t xml:space="preserve"> s nákladem sena, ovsa a mléka na hostinu </w:t>
      </w:r>
      <w:proofErr w:type="spellStart"/>
      <w:r w:rsidRPr="00BB5835">
        <w:t>Hvajninimů</w:t>
      </w:r>
      <w:proofErr w:type="spellEnd"/>
      <w:r w:rsidRPr="00BB5835">
        <w:t>. Hned potom zaženou ten dobytek zpátky, aby nekazil shromážděným chuť.</w:t>
      </w:r>
    </w:p>
    <w:p w:rsidR="00AA4A7E" w:rsidRPr="00AA4A7E" w:rsidRDefault="00AA4A7E" w:rsidP="00AA4A7E">
      <w:pPr>
        <w:rPr>
          <w:b/>
        </w:rPr>
      </w:pPr>
    </w:p>
    <w:sectPr w:rsidR="00AA4A7E" w:rsidRPr="00AA4A7E" w:rsidSect="00D30B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A4A7E"/>
    <w:rsid w:val="0082542B"/>
    <w:rsid w:val="009B2B1D"/>
    <w:rsid w:val="00AA4A7E"/>
    <w:rsid w:val="00BB5835"/>
    <w:rsid w:val="00D30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0BF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A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150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Chudoba</dc:creator>
  <cp:lastModifiedBy>Igor Chudoba</cp:lastModifiedBy>
  <cp:revision>1</cp:revision>
  <dcterms:created xsi:type="dcterms:W3CDTF">2015-05-20T16:00:00Z</dcterms:created>
  <dcterms:modified xsi:type="dcterms:W3CDTF">2015-05-20T16:16:00Z</dcterms:modified>
</cp:coreProperties>
</file>